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4784950E" w14:textId="362A3484" w:rsidR="004B44CF" w:rsidRDefault="00BF0C7F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</w:t>
      </w:r>
      <w:r w:rsidR="00F2055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 w:rsidR="001F4B83">
        <w:rPr>
          <w:color w:val="FF0000"/>
        </w:rPr>
        <w:t>5 February, 6:45</w:t>
      </w:r>
    </w:p>
    <w:p w14:paraId="3D6D6353" w14:textId="028A47F5" w:rsidR="000055AF" w:rsidRDefault="001F4B83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 xml:space="preserve">Mercer Island Public Library, </w:t>
      </w:r>
      <w:r w:rsidR="00E15B38">
        <w:rPr>
          <w:color w:val="FF0000"/>
        </w:rPr>
        <w:t>Big</w:t>
      </w:r>
      <w:r>
        <w:rPr>
          <w:color w:val="FF0000"/>
        </w:rPr>
        <w:t xml:space="preserve"> meeting room, </w:t>
      </w:r>
      <w:r w:rsidR="00471AE2" w:rsidRPr="00471AE2">
        <w:rPr>
          <w:color w:val="FF0000"/>
        </w:rPr>
        <w:t>4400 88th Ave SE, Mercer Island, WA 98040</w:t>
      </w:r>
    </w:p>
    <w:p w14:paraId="3AB7A13E" w14:textId="77777777" w:rsidR="003564BC" w:rsidRPr="008429E7" w:rsidRDefault="003564BC" w:rsidP="008429E7"/>
    <w:p w14:paraId="051F5495" w14:textId="2AA48119" w:rsidR="00AF3901" w:rsidRPr="008429E7" w:rsidRDefault="005874A9" w:rsidP="008429E7">
      <w:pPr>
        <w:pStyle w:val="ListParagraph"/>
        <w:numPr>
          <w:ilvl w:val="0"/>
          <w:numId w:val="30"/>
        </w:numPr>
      </w:pPr>
      <w:r w:rsidRPr="008429E7">
        <w:t xml:space="preserve">Approval of </w:t>
      </w:r>
      <w:r w:rsidR="00471AE2" w:rsidRPr="008429E7">
        <w:t xml:space="preserve">January </w:t>
      </w:r>
      <w:r w:rsidRPr="008429E7">
        <w:t>meeting minutes</w:t>
      </w:r>
    </w:p>
    <w:p w14:paraId="4A09FFD6" w14:textId="6A307343" w:rsidR="00471AE2" w:rsidRPr="008429E7" w:rsidRDefault="000F4A0E" w:rsidP="008429E7">
      <w:pPr>
        <w:pStyle w:val="ListParagraph"/>
        <w:numPr>
          <w:ilvl w:val="0"/>
          <w:numId w:val="30"/>
        </w:numPr>
      </w:pPr>
      <w:r w:rsidRPr="008429E7">
        <w:t xml:space="preserve">Financial report – John </w:t>
      </w:r>
    </w:p>
    <w:p w14:paraId="4FFA5AA2" w14:textId="77777777" w:rsidR="00471AE2" w:rsidRPr="008429E7" w:rsidRDefault="00E544F9" w:rsidP="008429E7">
      <w:pPr>
        <w:pStyle w:val="ListParagraph"/>
        <w:numPr>
          <w:ilvl w:val="0"/>
          <w:numId w:val="30"/>
        </w:numPr>
      </w:pPr>
      <w:r w:rsidRPr="008429E7">
        <w:t xml:space="preserve">Publicity report – </w:t>
      </w:r>
      <w:r w:rsidR="001618F6" w:rsidRPr="008429E7">
        <w:t>JC</w:t>
      </w:r>
    </w:p>
    <w:p w14:paraId="033F3A43" w14:textId="78882952" w:rsidR="008429E7" w:rsidRDefault="00032581" w:rsidP="001E43C9">
      <w:pPr>
        <w:pStyle w:val="ListParagraph"/>
        <w:numPr>
          <w:ilvl w:val="0"/>
          <w:numId w:val="30"/>
        </w:numPr>
      </w:pPr>
      <w:r w:rsidRPr="008429E7">
        <w:t>Sweetheart Sectional:</w:t>
      </w:r>
      <w:r w:rsidR="008429E7">
        <w:t xml:space="preserve"> Chair report and </w:t>
      </w:r>
      <w:r w:rsidRPr="008429E7">
        <w:t xml:space="preserve"> Postmortem</w:t>
      </w:r>
      <w:r w:rsidR="008429E7">
        <w:t xml:space="preserve"> </w:t>
      </w:r>
      <w:r w:rsidR="004A2EEF">
        <w:t xml:space="preserve"> (Ray and Larry)</w:t>
      </w:r>
    </w:p>
    <w:p w14:paraId="5E350009" w14:textId="77777777" w:rsidR="008429E7" w:rsidRDefault="00032581" w:rsidP="008429E7">
      <w:pPr>
        <w:pStyle w:val="ListParagraph"/>
      </w:pPr>
      <w:r w:rsidRPr="008429E7">
        <w:t>--what went right</w:t>
      </w:r>
    </w:p>
    <w:p w14:paraId="2F0F6C60" w14:textId="77777777" w:rsidR="008429E7" w:rsidRDefault="00032581" w:rsidP="008429E7">
      <w:pPr>
        <w:pStyle w:val="ListParagraph"/>
      </w:pPr>
      <w:r w:rsidRPr="008429E7">
        <w:t>--what went wrong</w:t>
      </w:r>
    </w:p>
    <w:p w14:paraId="60AE2048" w14:textId="6490C56C" w:rsidR="00032581" w:rsidRDefault="00032581" w:rsidP="008429E7">
      <w:pPr>
        <w:pStyle w:val="ListParagraph"/>
      </w:pPr>
      <w:r w:rsidRPr="008429E7">
        <w:t>--</w:t>
      </w:r>
      <w:r w:rsidR="008429E7">
        <w:t>lessons/</w:t>
      </w:r>
      <w:r w:rsidRPr="008429E7">
        <w:t>thoughts for future</w:t>
      </w:r>
    </w:p>
    <w:p w14:paraId="474C181F" w14:textId="1AA61A50" w:rsidR="00606A8C" w:rsidRPr="008429E7" w:rsidRDefault="00606A8C" w:rsidP="008429E7">
      <w:pPr>
        <w:pStyle w:val="ListParagraph"/>
      </w:pPr>
      <w:r>
        <w:t>--how do we determine a successful tournament?</w:t>
      </w:r>
      <w:r w:rsidR="004A2EEF">
        <w:t xml:space="preserve"> (all of us)</w:t>
      </w:r>
      <w:bookmarkStart w:id="0" w:name="_GoBack"/>
      <w:bookmarkEnd w:id="0"/>
    </w:p>
    <w:p w14:paraId="31A87DB5" w14:textId="65F7429D" w:rsidR="008429E7" w:rsidRDefault="00032581" w:rsidP="008429E7">
      <w:pPr>
        <w:pStyle w:val="ListParagraph"/>
        <w:numPr>
          <w:ilvl w:val="0"/>
          <w:numId w:val="30"/>
        </w:numPr>
      </w:pPr>
      <w:r w:rsidRPr="008429E7">
        <w:t xml:space="preserve">Upcoming tournaments: Spring NLM (May 5-6), KO Sectional (May 25-28), </w:t>
      </w:r>
      <w:proofErr w:type="gramStart"/>
      <w:r w:rsidRPr="008429E7">
        <w:t>Summer</w:t>
      </w:r>
      <w:proofErr w:type="gramEnd"/>
      <w:r w:rsidRPr="008429E7">
        <w:t xml:space="preserve"> (July 14-15), Fall (September 14-16), Fall NLM--(quick review: any issues?</w:t>
      </w:r>
      <w:r w:rsidR="008429E7">
        <w:t xml:space="preserve"> </w:t>
      </w:r>
      <w:r w:rsidRPr="008429E7">
        <w:t>on track? Flyers, events</w:t>
      </w:r>
      <w:r w:rsidR="008429E7">
        <w:t>)</w:t>
      </w:r>
    </w:p>
    <w:p w14:paraId="4B3F15A7" w14:textId="77777777" w:rsidR="008429E7" w:rsidRDefault="00032581" w:rsidP="008429E7">
      <w:pPr>
        <w:pStyle w:val="ListParagraph"/>
        <w:numPr>
          <w:ilvl w:val="0"/>
          <w:numId w:val="30"/>
        </w:numPr>
      </w:pPr>
      <w:r w:rsidRPr="008429E7">
        <w:t>Budget discussion</w:t>
      </w:r>
    </w:p>
    <w:p w14:paraId="129925AA" w14:textId="77777777" w:rsidR="008429E7" w:rsidRDefault="00032581" w:rsidP="008429E7">
      <w:pPr>
        <w:pStyle w:val="ListParagraph"/>
      </w:pPr>
      <w:r w:rsidRPr="008429E7">
        <w:t>--</w:t>
      </w:r>
      <w:r w:rsidR="008429E7" w:rsidRPr="008429E7">
        <w:t>r</w:t>
      </w:r>
      <w:r w:rsidRPr="008429E7">
        <w:t>eserves (can we determine what should be proper reserve level?)</w:t>
      </w:r>
    </w:p>
    <w:p w14:paraId="1F5FC8B1" w14:textId="3C6CDA1E" w:rsidR="008429E7" w:rsidRDefault="008429E7" w:rsidP="008429E7">
      <w:pPr>
        <w:pStyle w:val="ListParagraph"/>
      </w:pPr>
      <w:r>
        <w:t>-</w:t>
      </w:r>
      <w:r w:rsidRPr="008429E7">
        <w:t>-trailer assets</w:t>
      </w:r>
      <w:r>
        <w:t xml:space="preserve"> and unit equipment</w:t>
      </w:r>
    </w:p>
    <w:p w14:paraId="3102FCF3" w14:textId="5D9E18BE" w:rsidR="008429E7" w:rsidRDefault="008429E7" w:rsidP="008429E7">
      <w:pPr>
        <w:pStyle w:val="ListParagraph"/>
      </w:pPr>
      <w:r>
        <w:t>-</w:t>
      </w:r>
      <w:r w:rsidR="00032581" w:rsidRPr="008429E7">
        <w:t>-the costs of a tournament</w:t>
      </w:r>
      <w:r w:rsidR="00307752">
        <w:t>: past and projections</w:t>
      </w:r>
    </w:p>
    <w:p w14:paraId="14571DE6" w14:textId="6D619876" w:rsidR="00032581" w:rsidRPr="008429E7" w:rsidRDefault="008429E7" w:rsidP="008429E7">
      <w:pPr>
        <w:pStyle w:val="ListParagraph"/>
      </w:pPr>
      <w:r>
        <w:t>-</w:t>
      </w:r>
      <w:r w:rsidR="00032581" w:rsidRPr="008429E7">
        <w:t>-article for the SUN</w:t>
      </w:r>
      <w:r w:rsidR="00136852">
        <w:t xml:space="preserve"> (due to David 3/10)</w:t>
      </w:r>
    </w:p>
    <w:p w14:paraId="4C66843D" w14:textId="77777777" w:rsidR="008429E7" w:rsidRDefault="00032581" w:rsidP="008429E7">
      <w:pPr>
        <w:pStyle w:val="ListParagraph"/>
        <w:numPr>
          <w:ilvl w:val="0"/>
          <w:numId w:val="30"/>
        </w:numPr>
      </w:pPr>
      <w:r w:rsidRPr="008429E7">
        <w:t>New business</w:t>
      </w:r>
    </w:p>
    <w:p w14:paraId="5F74D279" w14:textId="77777777" w:rsidR="008429E7" w:rsidRDefault="00032581" w:rsidP="008429E7">
      <w:pPr>
        <w:pStyle w:val="ListParagraph"/>
        <w:numPr>
          <w:ilvl w:val="0"/>
          <w:numId w:val="30"/>
        </w:numPr>
      </w:pPr>
      <w:r w:rsidRPr="008429E7">
        <w:t>Planning meeting opportunity</w:t>
      </w:r>
    </w:p>
    <w:p w14:paraId="2EAA3CCA" w14:textId="77777777" w:rsidR="008429E7" w:rsidRDefault="008429E7" w:rsidP="008429E7">
      <w:pPr>
        <w:pStyle w:val="ListParagraph"/>
      </w:pPr>
      <w:r>
        <w:t>--</w:t>
      </w:r>
      <w:r w:rsidR="00A25892" w:rsidRPr="008429E7">
        <w:t>Unit Games and Competitions –</w:t>
      </w:r>
      <w:r w:rsidR="008E3101" w:rsidRPr="008429E7">
        <w:t xml:space="preserve"> </w:t>
      </w:r>
      <w:r w:rsidR="00A25892" w:rsidRPr="008429E7">
        <w:t>Eric</w:t>
      </w:r>
    </w:p>
    <w:p w14:paraId="5C0AA8D2" w14:textId="77777777" w:rsidR="008429E7" w:rsidRDefault="008429E7" w:rsidP="008429E7">
      <w:pPr>
        <w:pStyle w:val="ListParagraph"/>
      </w:pPr>
      <w:r>
        <w:t>--</w:t>
      </w:r>
      <w:r w:rsidR="0012532C" w:rsidRPr="008429E7">
        <w:t>Building the Unit Committee – John</w:t>
      </w:r>
    </w:p>
    <w:p w14:paraId="057208C3" w14:textId="0AE27CF6" w:rsidR="00FA1E45" w:rsidRDefault="008429E7" w:rsidP="008429E7">
      <w:pPr>
        <w:pStyle w:val="ListParagraph"/>
      </w:pPr>
      <w:r>
        <w:t>--</w:t>
      </w:r>
      <w:r w:rsidR="00B82946" w:rsidRPr="008429E7">
        <w:t>Site Selection Committee -- Tim</w:t>
      </w:r>
      <w:r w:rsidR="00646A61" w:rsidRPr="008429E7">
        <w:t xml:space="preserve"> </w:t>
      </w:r>
    </w:p>
    <w:p w14:paraId="2DE0AEE7" w14:textId="77777777" w:rsidR="008429E7" w:rsidRPr="008429E7" w:rsidRDefault="008429E7" w:rsidP="008429E7">
      <w:pPr>
        <w:pStyle w:val="ListParagraph"/>
      </w:pPr>
    </w:p>
    <w:p w14:paraId="7E61937E" w14:textId="51DF330C" w:rsidR="008429E7" w:rsidRPr="008429E7" w:rsidRDefault="008429E7" w:rsidP="008429E7">
      <w:r w:rsidRPr="008429E7">
        <w:t>Next meeting: April 2</w:t>
      </w:r>
      <w:r w:rsidR="00134C38">
        <w:t>, 6:45 pm</w:t>
      </w:r>
      <w:r w:rsidRPr="008429E7">
        <w:br/>
        <w:t>Seattle office of Davis Wright Tremaine LLP, Suite 2200 (22d floor), 1201 Third Avenue (between University and Seneca). </w:t>
      </w:r>
      <w:r>
        <w:t>(Thanks Monty!)</w:t>
      </w:r>
    </w:p>
    <w:p w14:paraId="70A40BFE" w14:textId="5D1DCE86" w:rsidR="008429E7" w:rsidRPr="008429E7" w:rsidRDefault="008429E7" w:rsidP="008429E7">
      <w:r w:rsidRPr="008429E7">
        <w:t> Paid parking is available in the building, access on Seneca Street, on the right as you go from Third Avenue toward Second Avenue.</w:t>
      </w:r>
      <w:r>
        <w:t xml:space="preserve"> </w:t>
      </w:r>
      <w:r w:rsidRPr="008429E7">
        <w:t xml:space="preserve">The building elevators will go on security at 7:00 p.m.  Anyone arriving after that should </w:t>
      </w:r>
      <w:r w:rsidR="009416CB">
        <w:t xml:space="preserve">call </w:t>
      </w:r>
      <w:proofErr w:type="gramStart"/>
      <w:r w:rsidR="009416CB">
        <w:t xml:space="preserve">Monty </w:t>
      </w:r>
      <w:r w:rsidRPr="008429E7">
        <w:t xml:space="preserve"> from</w:t>
      </w:r>
      <w:proofErr w:type="gramEnd"/>
      <w:r w:rsidRPr="008429E7">
        <w:t xml:space="preserve"> the building lobby at </w:t>
      </w:r>
      <w:hyperlink r:id="rId7" w:tgtFrame="_blank" w:history="1">
        <w:r w:rsidRPr="008429E7">
          <w:rPr>
            <w:rStyle w:val="Hyperlink"/>
          </w:rPr>
          <w:t>206-369-6444</w:t>
        </w:r>
      </w:hyperlink>
      <w:r w:rsidRPr="008429E7">
        <w:t xml:space="preserve"> and </w:t>
      </w:r>
      <w:r w:rsidR="009416CB">
        <w:t xml:space="preserve">he’ll </w:t>
      </w:r>
      <w:r w:rsidRPr="008429E7">
        <w:t>come get them.</w:t>
      </w:r>
    </w:p>
    <w:p w14:paraId="180C92BD" w14:textId="04F376C7" w:rsidR="008429E7" w:rsidRPr="008429E7" w:rsidRDefault="008429E7" w:rsidP="008429E7"/>
    <w:p w14:paraId="68C7A1AF" w14:textId="0D1A60A8" w:rsidR="00032581" w:rsidRDefault="00032581" w:rsidP="008429E7">
      <w:pPr>
        <w:spacing w:after="120" w:line="240" w:lineRule="auto"/>
        <w:ind w:right="-86"/>
      </w:pPr>
    </w:p>
    <w:sectPr w:rsidR="00032581" w:rsidSect="00CA79E3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51118" w14:textId="77777777" w:rsidR="00483AD1" w:rsidRDefault="00483AD1" w:rsidP="009D4695">
      <w:pPr>
        <w:spacing w:after="0" w:line="240" w:lineRule="auto"/>
      </w:pPr>
      <w:r>
        <w:separator/>
      </w:r>
    </w:p>
  </w:endnote>
  <w:endnote w:type="continuationSeparator" w:id="0">
    <w:p w14:paraId="1E0BC595" w14:textId="77777777" w:rsidR="00483AD1" w:rsidRDefault="00483AD1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826A5C" w14:textId="77777777" w:rsidR="00483AD1" w:rsidRDefault="00483AD1" w:rsidP="009D4695">
      <w:pPr>
        <w:spacing w:after="0" w:line="240" w:lineRule="auto"/>
      </w:pPr>
      <w:r>
        <w:separator/>
      </w:r>
    </w:p>
  </w:footnote>
  <w:footnote w:type="continuationSeparator" w:id="0">
    <w:p w14:paraId="14220998" w14:textId="77777777" w:rsidR="00483AD1" w:rsidRDefault="00483AD1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35801" w14:textId="1680FB88" w:rsidR="00FA1E45" w:rsidRPr="00B02E73" w:rsidRDefault="00FA1E45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B491C"/>
    <w:multiLevelType w:val="hybridMultilevel"/>
    <w:tmpl w:val="9828C51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4A1642"/>
    <w:multiLevelType w:val="hybridMultilevel"/>
    <w:tmpl w:val="3D9CFFF4"/>
    <w:lvl w:ilvl="0" w:tplc="5AFCF230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905E83"/>
    <w:multiLevelType w:val="hybridMultilevel"/>
    <w:tmpl w:val="2188D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D7DE7"/>
    <w:multiLevelType w:val="hybridMultilevel"/>
    <w:tmpl w:val="99641DC6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2" w15:restartNumberingAfterBreak="0">
    <w:nsid w:val="299D2877"/>
    <w:multiLevelType w:val="hybridMultilevel"/>
    <w:tmpl w:val="42CA9C76"/>
    <w:lvl w:ilvl="0" w:tplc="5AFCF230">
      <w:numFmt w:val="bullet"/>
      <w:lvlText w:val="-"/>
      <w:lvlJc w:val="left"/>
      <w:pPr>
        <w:ind w:left="12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C34322"/>
    <w:multiLevelType w:val="hybridMultilevel"/>
    <w:tmpl w:val="C3BA4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D615C"/>
    <w:multiLevelType w:val="hybridMultilevel"/>
    <w:tmpl w:val="97C83F42"/>
    <w:lvl w:ilvl="0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B72D66"/>
    <w:multiLevelType w:val="hybridMultilevel"/>
    <w:tmpl w:val="2C225B5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5940782"/>
    <w:multiLevelType w:val="hybridMultilevel"/>
    <w:tmpl w:val="92A8DDCC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17461AE"/>
    <w:multiLevelType w:val="hybridMultilevel"/>
    <w:tmpl w:val="53264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227867"/>
    <w:multiLevelType w:val="hybridMultilevel"/>
    <w:tmpl w:val="D9506B1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07102E"/>
    <w:multiLevelType w:val="hybridMultilevel"/>
    <w:tmpl w:val="F476FF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3"/>
  </w:num>
  <w:num w:numId="3">
    <w:abstractNumId w:val="5"/>
  </w:num>
  <w:num w:numId="4">
    <w:abstractNumId w:val="27"/>
  </w:num>
  <w:num w:numId="5">
    <w:abstractNumId w:val="7"/>
  </w:num>
  <w:num w:numId="6">
    <w:abstractNumId w:val="29"/>
  </w:num>
  <w:num w:numId="7">
    <w:abstractNumId w:val="3"/>
  </w:num>
  <w:num w:numId="8">
    <w:abstractNumId w:val="25"/>
  </w:num>
  <w:num w:numId="9">
    <w:abstractNumId w:val="16"/>
  </w:num>
  <w:num w:numId="10">
    <w:abstractNumId w:val="14"/>
  </w:num>
  <w:num w:numId="11">
    <w:abstractNumId w:val="1"/>
  </w:num>
  <w:num w:numId="12">
    <w:abstractNumId w:val="10"/>
  </w:num>
  <w:num w:numId="13">
    <w:abstractNumId w:val="8"/>
  </w:num>
  <w:num w:numId="14">
    <w:abstractNumId w:val="20"/>
  </w:num>
  <w:num w:numId="15">
    <w:abstractNumId w:val="15"/>
  </w:num>
  <w:num w:numId="16">
    <w:abstractNumId w:val="22"/>
  </w:num>
  <w:num w:numId="17">
    <w:abstractNumId w:val="9"/>
  </w:num>
  <w:num w:numId="18">
    <w:abstractNumId w:val="4"/>
  </w:num>
  <w:num w:numId="19">
    <w:abstractNumId w:val="17"/>
  </w:num>
  <w:num w:numId="20">
    <w:abstractNumId w:val="6"/>
  </w:num>
  <w:num w:numId="21">
    <w:abstractNumId w:val="26"/>
  </w:num>
  <w:num w:numId="22">
    <w:abstractNumId w:val="18"/>
  </w:num>
  <w:num w:numId="23">
    <w:abstractNumId w:val="21"/>
  </w:num>
  <w:num w:numId="24">
    <w:abstractNumId w:val="12"/>
  </w:num>
  <w:num w:numId="25">
    <w:abstractNumId w:val="28"/>
  </w:num>
  <w:num w:numId="26">
    <w:abstractNumId w:val="0"/>
  </w:num>
  <w:num w:numId="27">
    <w:abstractNumId w:val="24"/>
  </w:num>
  <w:num w:numId="28">
    <w:abstractNumId w:val="19"/>
  </w:num>
  <w:num w:numId="29">
    <w:abstractNumId w:val="11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000FFC"/>
    <w:rsid w:val="00001C3C"/>
    <w:rsid w:val="000055AF"/>
    <w:rsid w:val="000062DD"/>
    <w:rsid w:val="00007048"/>
    <w:rsid w:val="00007E0E"/>
    <w:rsid w:val="000223DA"/>
    <w:rsid w:val="0002795D"/>
    <w:rsid w:val="00030C2F"/>
    <w:rsid w:val="00032040"/>
    <w:rsid w:val="00032581"/>
    <w:rsid w:val="00032BD5"/>
    <w:rsid w:val="00034AB1"/>
    <w:rsid w:val="000370F3"/>
    <w:rsid w:val="0004056F"/>
    <w:rsid w:val="00043E02"/>
    <w:rsid w:val="000459E8"/>
    <w:rsid w:val="00050A8E"/>
    <w:rsid w:val="000538F3"/>
    <w:rsid w:val="00054ABB"/>
    <w:rsid w:val="00054AE8"/>
    <w:rsid w:val="00055B07"/>
    <w:rsid w:val="00062069"/>
    <w:rsid w:val="00063058"/>
    <w:rsid w:val="00064E5C"/>
    <w:rsid w:val="00065CEF"/>
    <w:rsid w:val="000701D5"/>
    <w:rsid w:val="00072C21"/>
    <w:rsid w:val="00074ED1"/>
    <w:rsid w:val="00080076"/>
    <w:rsid w:val="00087DD6"/>
    <w:rsid w:val="00093FFE"/>
    <w:rsid w:val="000A6AA4"/>
    <w:rsid w:val="000B2D12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1C01"/>
    <w:rsid w:val="000F261D"/>
    <w:rsid w:val="000F4A0E"/>
    <w:rsid w:val="000F516E"/>
    <w:rsid w:val="00102EFF"/>
    <w:rsid w:val="001071CA"/>
    <w:rsid w:val="0011144E"/>
    <w:rsid w:val="001129AF"/>
    <w:rsid w:val="001163AE"/>
    <w:rsid w:val="00123DEC"/>
    <w:rsid w:val="0012532C"/>
    <w:rsid w:val="00125804"/>
    <w:rsid w:val="00130FEF"/>
    <w:rsid w:val="00131D51"/>
    <w:rsid w:val="00134C38"/>
    <w:rsid w:val="00135A73"/>
    <w:rsid w:val="00135C01"/>
    <w:rsid w:val="00136852"/>
    <w:rsid w:val="001372EC"/>
    <w:rsid w:val="00143D7B"/>
    <w:rsid w:val="00145CAF"/>
    <w:rsid w:val="00150FD7"/>
    <w:rsid w:val="00154E73"/>
    <w:rsid w:val="00160A4F"/>
    <w:rsid w:val="001618F6"/>
    <w:rsid w:val="00171562"/>
    <w:rsid w:val="0017629E"/>
    <w:rsid w:val="0017639C"/>
    <w:rsid w:val="001765F5"/>
    <w:rsid w:val="00184388"/>
    <w:rsid w:val="0018544A"/>
    <w:rsid w:val="0018687C"/>
    <w:rsid w:val="0019527A"/>
    <w:rsid w:val="0019723D"/>
    <w:rsid w:val="001A2DB9"/>
    <w:rsid w:val="001A5099"/>
    <w:rsid w:val="001A58E1"/>
    <w:rsid w:val="001A5FAD"/>
    <w:rsid w:val="001B2929"/>
    <w:rsid w:val="001B29B9"/>
    <w:rsid w:val="001B7BBD"/>
    <w:rsid w:val="001B7D72"/>
    <w:rsid w:val="001C0BE3"/>
    <w:rsid w:val="001C11B9"/>
    <w:rsid w:val="001C47CE"/>
    <w:rsid w:val="001D6470"/>
    <w:rsid w:val="001F4B83"/>
    <w:rsid w:val="001F57C2"/>
    <w:rsid w:val="001F5DD7"/>
    <w:rsid w:val="002026EE"/>
    <w:rsid w:val="0020470E"/>
    <w:rsid w:val="002052F3"/>
    <w:rsid w:val="00205588"/>
    <w:rsid w:val="002161C7"/>
    <w:rsid w:val="00216E87"/>
    <w:rsid w:val="002217A9"/>
    <w:rsid w:val="002246EB"/>
    <w:rsid w:val="00225FFA"/>
    <w:rsid w:val="0022719A"/>
    <w:rsid w:val="002349C2"/>
    <w:rsid w:val="002355D8"/>
    <w:rsid w:val="00235609"/>
    <w:rsid w:val="00235C10"/>
    <w:rsid w:val="00246A7F"/>
    <w:rsid w:val="0025212A"/>
    <w:rsid w:val="00253CCC"/>
    <w:rsid w:val="00254C02"/>
    <w:rsid w:val="002556A7"/>
    <w:rsid w:val="00256FB9"/>
    <w:rsid w:val="00261F23"/>
    <w:rsid w:val="002625FE"/>
    <w:rsid w:val="00262C83"/>
    <w:rsid w:val="002632EA"/>
    <w:rsid w:val="00266C71"/>
    <w:rsid w:val="00271236"/>
    <w:rsid w:val="002719C2"/>
    <w:rsid w:val="00275846"/>
    <w:rsid w:val="00280AA0"/>
    <w:rsid w:val="00282A63"/>
    <w:rsid w:val="00282BBB"/>
    <w:rsid w:val="0028374E"/>
    <w:rsid w:val="002861CF"/>
    <w:rsid w:val="0028757C"/>
    <w:rsid w:val="002933AA"/>
    <w:rsid w:val="00297957"/>
    <w:rsid w:val="002A6E02"/>
    <w:rsid w:val="002B1E58"/>
    <w:rsid w:val="002B3F4D"/>
    <w:rsid w:val="002B6791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1E91"/>
    <w:rsid w:val="00302081"/>
    <w:rsid w:val="00306B28"/>
    <w:rsid w:val="00307224"/>
    <w:rsid w:val="00307752"/>
    <w:rsid w:val="0031500A"/>
    <w:rsid w:val="003200EF"/>
    <w:rsid w:val="00320643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4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A5D34"/>
    <w:rsid w:val="003B03DB"/>
    <w:rsid w:val="003B1B99"/>
    <w:rsid w:val="003B33BE"/>
    <w:rsid w:val="003B420D"/>
    <w:rsid w:val="003B5D1D"/>
    <w:rsid w:val="003B615B"/>
    <w:rsid w:val="003B694C"/>
    <w:rsid w:val="003B7A52"/>
    <w:rsid w:val="003C13CE"/>
    <w:rsid w:val="003C5190"/>
    <w:rsid w:val="003C55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23E"/>
    <w:rsid w:val="004358DD"/>
    <w:rsid w:val="004365C6"/>
    <w:rsid w:val="00442053"/>
    <w:rsid w:val="00445627"/>
    <w:rsid w:val="0044676A"/>
    <w:rsid w:val="00450A41"/>
    <w:rsid w:val="00450F5A"/>
    <w:rsid w:val="00452185"/>
    <w:rsid w:val="0045512F"/>
    <w:rsid w:val="00460876"/>
    <w:rsid w:val="00462EB8"/>
    <w:rsid w:val="00466099"/>
    <w:rsid w:val="00470A07"/>
    <w:rsid w:val="004718AB"/>
    <w:rsid w:val="00471AE2"/>
    <w:rsid w:val="00473E10"/>
    <w:rsid w:val="00473E14"/>
    <w:rsid w:val="00477D78"/>
    <w:rsid w:val="00481129"/>
    <w:rsid w:val="00482CC9"/>
    <w:rsid w:val="00483AD1"/>
    <w:rsid w:val="00484936"/>
    <w:rsid w:val="00484D2D"/>
    <w:rsid w:val="004858C8"/>
    <w:rsid w:val="0049206B"/>
    <w:rsid w:val="00495E03"/>
    <w:rsid w:val="004A14C5"/>
    <w:rsid w:val="004A2EEF"/>
    <w:rsid w:val="004A5186"/>
    <w:rsid w:val="004A6B24"/>
    <w:rsid w:val="004B0F16"/>
    <w:rsid w:val="004B44CF"/>
    <w:rsid w:val="004B719F"/>
    <w:rsid w:val="004D08A2"/>
    <w:rsid w:val="004D3D62"/>
    <w:rsid w:val="004D4251"/>
    <w:rsid w:val="004D69C0"/>
    <w:rsid w:val="004E100B"/>
    <w:rsid w:val="004E241F"/>
    <w:rsid w:val="004E67F4"/>
    <w:rsid w:val="004E7B4D"/>
    <w:rsid w:val="004F0ECB"/>
    <w:rsid w:val="00501532"/>
    <w:rsid w:val="00506A85"/>
    <w:rsid w:val="00512522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A8F"/>
    <w:rsid w:val="00545DFF"/>
    <w:rsid w:val="0055424D"/>
    <w:rsid w:val="00561BD9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1DC"/>
    <w:rsid w:val="005A3E05"/>
    <w:rsid w:val="005A62B9"/>
    <w:rsid w:val="005B26E6"/>
    <w:rsid w:val="005B2705"/>
    <w:rsid w:val="005B68D3"/>
    <w:rsid w:val="005C064F"/>
    <w:rsid w:val="005C4F82"/>
    <w:rsid w:val="005E14AD"/>
    <w:rsid w:val="005E47A2"/>
    <w:rsid w:val="005E61BF"/>
    <w:rsid w:val="005F5655"/>
    <w:rsid w:val="005F75EA"/>
    <w:rsid w:val="005F7D77"/>
    <w:rsid w:val="005F7F69"/>
    <w:rsid w:val="00606A8C"/>
    <w:rsid w:val="0060769C"/>
    <w:rsid w:val="00607B33"/>
    <w:rsid w:val="00607C09"/>
    <w:rsid w:val="00622092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97EEC"/>
    <w:rsid w:val="006A088E"/>
    <w:rsid w:val="006A57E5"/>
    <w:rsid w:val="006A6CEA"/>
    <w:rsid w:val="006B0D88"/>
    <w:rsid w:val="006C35EE"/>
    <w:rsid w:val="006C56F8"/>
    <w:rsid w:val="006D17B2"/>
    <w:rsid w:val="006E1424"/>
    <w:rsid w:val="006E3122"/>
    <w:rsid w:val="006F0B04"/>
    <w:rsid w:val="006F118E"/>
    <w:rsid w:val="006F5070"/>
    <w:rsid w:val="007043C9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2C64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754D5"/>
    <w:rsid w:val="0078158B"/>
    <w:rsid w:val="007831B6"/>
    <w:rsid w:val="00783AF8"/>
    <w:rsid w:val="00784722"/>
    <w:rsid w:val="007849A8"/>
    <w:rsid w:val="007875AC"/>
    <w:rsid w:val="00787D85"/>
    <w:rsid w:val="007916A8"/>
    <w:rsid w:val="00795B0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33E"/>
    <w:rsid w:val="00842833"/>
    <w:rsid w:val="008429E7"/>
    <w:rsid w:val="008435B9"/>
    <w:rsid w:val="00851D33"/>
    <w:rsid w:val="00854440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9454B"/>
    <w:rsid w:val="008B20D3"/>
    <w:rsid w:val="008B236B"/>
    <w:rsid w:val="008B2E02"/>
    <w:rsid w:val="008B32B1"/>
    <w:rsid w:val="008B4863"/>
    <w:rsid w:val="008B4EDD"/>
    <w:rsid w:val="008C3FB0"/>
    <w:rsid w:val="008C6BBD"/>
    <w:rsid w:val="008D033F"/>
    <w:rsid w:val="008D6FF6"/>
    <w:rsid w:val="008D7F4D"/>
    <w:rsid w:val="008E0B08"/>
    <w:rsid w:val="008E3101"/>
    <w:rsid w:val="008E5E47"/>
    <w:rsid w:val="008F0A63"/>
    <w:rsid w:val="008F0CC9"/>
    <w:rsid w:val="00903937"/>
    <w:rsid w:val="0090619F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16CB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647EC"/>
    <w:rsid w:val="0097035F"/>
    <w:rsid w:val="00972488"/>
    <w:rsid w:val="00972B49"/>
    <w:rsid w:val="00981D16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7AC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3B09"/>
    <w:rsid w:val="00A145F6"/>
    <w:rsid w:val="00A14A1F"/>
    <w:rsid w:val="00A17A82"/>
    <w:rsid w:val="00A17B3B"/>
    <w:rsid w:val="00A22EAA"/>
    <w:rsid w:val="00A25540"/>
    <w:rsid w:val="00A25892"/>
    <w:rsid w:val="00A3400D"/>
    <w:rsid w:val="00A34142"/>
    <w:rsid w:val="00A40A40"/>
    <w:rsid w:val="00A52B7F"/>
    <w:rsid w:val="00A6231F"/>
    <w:rsid w:val="00A635B9"/>
    <w:rsid w:val="00A76BED"/>
    <w:rsid w:val="00A76D73"/>
    <w:rsid w:val="00A8368D"/>
    <w:rsid w:val="00A8398A"/>
    <w:rsid w:val="00A87111"/>
    <w:rsid w:val="00A94539"/>
    <w:rsid w:val="00AA13B6"/>
    <w:rsid w:val="00AA16FE"/>
    <w:rsid w:val="00AA3DE0"/>
    <w:rsid w:val="00AA4DD3"/>
    <w:rsid w:val="00AB4CBD"/>
    <w:rsid w:val="00AC2D25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AF7022"/>
    <w:rsid w:val="00B01EB6"/>
    <w:rsid w:val="00B02E73"/>
    <w:rsid w:val="00B03C73"/>
    <w:rsid w:val="00B05E59"/>
    <w:rsid w:val="00B155E1"/>
    <w:rsid w:val="00B1686A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531CA"/>
    <w:rsid w:val="00B6281E"/>
    <w:rsid w:val="00B6353D"/>
    <w:rsid w:val="00B63A21"/>
    <w:rsid w:val="00B82946"/>
    <w:rsid w:val="00B82D77"/>
    <w:rsid w:val="00B84524"/>
    <w:rsid w:val="00B85F83"/>
    <w:rsid w:val="00B86B1B"/>
    <w:rsid w:val="00B91202"/>
    <w:rsid w:val="00B91BDE"/>
    <w:rsid w:val="00B93F2C"/>
    <w:rsid w:val="00B95EB3"/>
    <w:rsid w:val="00BA40BD"/>
    <w:rsid w:val="00BA63AE"/>
    <w:rsid w:val="00BB1F6A"/>
    <w:rsid w:val="00BB684B"/>
    <w:rsid w:val="00BB7293"/>
    <w:rsid w:val="00BC2C4C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1F1F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46CA7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87302"/>
    <w:rsid w:val="00C92FAD"/>
    <w:rsid w:val="00CA1757"/>
    <w:rsid w:val="00CA79E3"/>
    <w:rsid w:val="00CB0D8B"/>
    <w:rsid w:val="00CB0FE6"/>
    <w:rsid w:val="00CB34AA"/>
    <w:rsid w:val="00CB42EA"/>
    <w:rsid w:val="00CB5473"/>
    <w:rsid w:val="00CC1F8E"/>
    <w:rsid w:val="00CC5E08"/>
    <w:rsid w:val="00CC7613"/>
    <w:rsid w:val="00CC76F0"/>
    <w:rsid w:val="00CE568B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19C9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1850"/>
    <w:rsid w:val="00D8330D"/>
    <w:rsid w:val="00D85E65"/>
    <w:rsid w:val="00D90EDE"/>
    <w:rsid w:val="00D92991"/>
    <w:rsid w:val="00DA5B16"/>
    <w:rsid w:val="00DA7D21"/>
    <w:rsid w:val="00DB5993"/>
    <w:rsid w:val="00DC0070"/>
    <w:rsid w:val="00DC1C75"/>
    <w:rsid w:val="00DC3FDF"/>
    <w:rsid w:val="00DC463C"/>
    <w:rsid w:val="00DD1974"/>
    <w:rsid w:val="00DD5E95"/>
    <w:rsid w:val="00DD73DB"/>
    <w:rsid w:val="00DE5FE1"/>
    <w:rsid w:val="00DE733E"/>
    <w:rsid w:val="00DF052B"/>
    <w:rsid w:val="00DF0A16"/>
    <w:rsid w:val="00DF1024"/>
    <w:rsid w:val="00DF144B"/>
    <w:rsid w:val="00DF48CC"/>
    <w:rsid w:val="00DF698E"/>
    <w:rsid w:val="00DF76D9"/>
    <w:rsid w:val="00E06AD2"/>
    <w:rsid w:val="00E06E24"/>
    <w:rsid w:val="00E10991"/>
    <w:rsid w:val="00E15B38"/>
    <w:rsid w:val="00E2089A"/>
    <w:rsid w:val="00E210FE"/>
    <w:rsid w:val="00E211E6"/>
    <w:rsid w:val="00E22C34"/>
    <w:rsid w:val="00E22F00"/>
    <w:rsid w:val="00E25F87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3177"/>
    <w:rsid w:val="00E443E1"/>
    <w:rsid w:val="00E467CF"/>
    <w:rsid w:val="00E470BD"/>
    <w:rsid w:val="00E47474"/>
    <w:rsid w:val="00E51A3E"/>
    <w:rsid w:val="00E544F9"/>
    <w:rsid w:val="00E56BAA"/>
    <w:rsid w:val="00E614DB"/>
    <w:rsid w:val="00E737F8"/>
    <w:rsid w:val="00E75D05"/>
    <w:rsid w:val="00E7717C"/>
    <w:rsid w:val="00E8006A"/>
    <w:rsid w:val="00E83D59"/>
    <w:rsid w:val="00E856BE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0C35"/>
    <w:rsid w:val="00F011DE"/>
    <w:rsid w:val="00F04C6C"/>
    <w:rsid w:val="00F04F46"/>
    <w:rsid w:val="00F0695C"/>
    <w:rsid w:val="00F20555"/>
    <w:rsid w:val="00F30344"/>
    <w:rsid w:val="00F337EE"/>
    <w:rsid w:val="00F339A3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94491"/>
    <w:rsid w:val="00F96349"/>
    <w:rsid w:val="00F96B86"/>
    <w:rsid w:val="00F96DE8"/>
    <w:rsid w:val="00FA199A"/>
    <w:rsid w:val="00FA1E45"/>
    <w:rsid w:val="00FA3A27"/>
    <w:rsid w:val="00FA59AF"/>
    <w:rsid w:val="00FB1BDA"/>
    <w:rsid w:val="00FC4111"/>
    <w:rsid w:val="00FC7863"/>
    <w:rsid w:val="00FD1985"/>
    <w:rsid w:val="00FD2ED5"/>
    <w:rsid w:val="00FD308F"/>
    <w:rsid w:val="00FD6BB2"/>
    <w:rsid w:val="00FE0D06"/>
    <w:rsid w:val="00FE0EA7"/>
    <w:rsid w:val="00FE4486"/>
    <w:rsid w:val="00FE5169"/>
    <w:rsid w:val="00FE5C90"/>
    <w:rsid w:val="00FE61E4"/>
    <w:rsid w:val="00FF18A8"/>
    <w:rsid w:val="00FF3761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CFD882"/>
  <w15:docId w15:val="{82B0E4D2-2958-40D3-B2EC-22FF0034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  <w:style w:type="character" w:customStyle="1" w:styleId="aqj">
    <w:name w:val="aqj"/>
    <w:basedOn w:val="DefaultParagraphFont"/>
    <w:rsid w:val="008429E7"/>
  </w:style>
  <w:style w:type="character" w:styleId="Hyperlink">
    <w:name w:val="Hyperlink"/>
    <w:basedOn w:val="DefaultParagraphFont"/>
    <w:uiPriority w:val="99"/>
    <w:unhideWhenUsed/>
    <w:rsid w:val="008429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tel:(206)%20369-64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Ann Romeo</cp:lastModifiedBy>
  <cp:revision>2</cp:revision>
  <cp:lastPrinted>2017-04-06T19:42:00Z</cp:lastPrinted>
  <dcterms:created xsi:type="dcterms:W3CDTF">2018-03-05T17:27:00Z</dcterms:created>
  <dcterms:modified xsi:type="dcterms:W3CDTF">2018-03-05T17:27:00Z</dcterms:modified>
</cp:coreProperties>
</file>